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0e7e93751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001264737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Piece-des-Guerets,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ba022fbd84bbd" /><Relationship Type="http://schemas.openxmlformats.org/officeDocument/2006/relationships/numbering" Target="/word/numbering.xml" Id="Rc52ae2c8b24243d0" /><Relationship Type="http://schemas.openxmlformats.org/officeDocument/2006/relationships/settings" Target="/word/settings.xml" Id="R21349b43a9ce4f87" /><Relationship Type="http://schemas.openxmlformats.org/officeDocument/2006/relationships/image" Target="/word/media/6200fa76-157e-4cdf-aa70-ea77f73ceedc.png" Id="Rf95001264737498e" /></Relationships>
</file>