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03f9655a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046effed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Heart's Ease,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310fcf1e4ee9" /><Relationship Type="http://schemas.openxmlformats.org/officeDocument/2006/relationships/numbering" Target="/word/numbering.xml" Id="Rb1425a1d480f43df" /><Relationship Type="http://schemas.openxmlformats.org/officeDocument/2006/relationships/settings" Target="/word/settings.xml" Id="Rfdb4cf53e9a54149" /><Relationship Type="http://schemas.openxmlformats.org/officeDocument/2006/relationships/image" Target="/word/media/100f0867-08c9-4702-8671-5657cb4481b9.png" Id="R799046effed64c7a" /></Relationships>
</file>