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39aaa9901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5e791cb31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Island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0d69e08ae49fe" /><Relationship Type="http://schemas.openxmlformats.org/officeDocument/2006/relationships/numbering" Target="/word/numbering.xml" Id="Rb892b3a4fce04d71" /><Relationship Type="http://schemas.openxmlformats.org/officeDocument/2006/relationships/settings" Target="/word/settings.xml" Id="R9bbfe8950eef4fe0" /><Relationship Type="http://schemas.openxmlformats.org/officeDocument/2006/relationships/image" Target="/word/media/a793ca83-e485-47a4-af0d-56414d1b755a.png" Id="Rb925e791cb3148ec" /></Relationships>
</file>