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765e269d554f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ff5e39f97948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Manly Corner,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8362989da4411c" /><Relationship Type="http://schemas.openxmlformats.org/officeDocument/2006/relationships/numbering" Target="/word/numbering.xml" Id="R3506276a282f427f" /><Relationship Type="http://schemas.openxmlformats.org/officeDocument/2006/relationships/settings" Target="/word/settings.xml" Id="Rf3a557ba89ff4a6a" /><Relationship Type="http://schemas.openxmlformats.org/officeDocument/2006/relationships/image" Target="/word/media/61b97b6f-f123-4f4d-98bf-02dd31991d5d.png" Id="R8fff5e39f979482d" /></Relationships>
</file>