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3e1b724ff644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2660e3a46e49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Mississauga Valley,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8d9030904f40f9" /><Relationship Type="http://schemas.openxmlformats.org/officeDocument/2006/relationships/numbering" Target="/word/numbering.xml" Id="Rf93e8274272f442a" /><Relationship Type="http://schemas.openxmlformats.org/officeDocument/2006/relationships/settings" Target="/word/settings.xml" Id="R1041e6091cb54747" /><Relationship Type="http://schemas.openxmlformats.org/officeDocument/2006/relationships/image" Target="/word/media/8a4d99f0-aa9b-4803-a211-48696d159875.png" Id="R7e2660e3a46e4962" /></Relationships>
</file>