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79c2b0d7d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f98987cf1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Mont-Tremblant,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35d366a7e4cb5" /><Relationship Type="http://schemas.openxmlformats.org/officeDocument/2006/relationships/numbering" Target="/word/numbering.xml" Id="Rc38afd35510d4820" /><Relationship Type="http://schemas.openxmlformats.org/officeDocument/2006/relationships/settings" Target="/word/settings.xml" Id="Rbc035ed0ca784a4a" /><Relationship Type="http://schemas.openxmlformats.org/officeDocument/2006/relationships/image" Target="/word/media/5894c76b-51c3-49d2-9ff5-89adf29b18fa.png" Id="R9b8f98987cf14a3e" /></Relationships>
</file>