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d240bdcd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0c031b13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c60026dc44a1" /><Relationship Type="http://schemas.openxmlformats.org/officeDocument/2006/relationships/numbering" Target="/word/numbering.xml" Id="Rc73078de743441d4" /><Relationship Type="http://schemas.openxmlformats.org/officeDocument/2006/relationships/settings" Target="/word/settings.xml" Id="R8fd0854450c24163" /><Relationship Type="http://schemas.openxmlformats.org/officeDocument/2006/relationships/image" Target="/word/media/7fc7c06d-9a0f-4fee-9fce-1541e9a8f25f.png" Id="R30850c031b134014" /></Relationships>
</file>