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9feb62f94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a08a0370b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5040d4d2e4d93" /><Relationship Type="http://schemas.openxmlformats.org/officeDocument/2006/relationships/numbering" Target="/word/numbering.xml" Id="R5676261d1b2942f9" /><Relationship Type="http://schemas.openxmlformats.org/officeDocument/2006/relationships/settings" Target="/word/settings.xml" Id="R8504405d936244f9" /><Relationship Type="http://schemas.openxmlformats.org/officeDocument/2006/relationships/image" Target="/word/media/30e597c5-598c-4598-8e3a-887a90047551.png" Id="R4f0a08a0370b4992" /></Relationships>
</file>