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92155529c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c25429269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O'Connor,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408fc659644af" /><Relationship Type="http://schemas.openxmlformats.org/officeDocument/2006/relationships/numbering" Target="/word/numbering.xml" Id="R5c6fdaff2d95470e" /><Relationship Type="http://schemas.openxmlformats.org/officeDocument/2006/relationships/settings" Target="/word/settings.xml" Id="Rd6427ab25d0f485d" /><Relationship Type="http://schemas.openxmlformats.org/officeDocument/2006/relationships/image" Target="/word/media/f8e875bb-89a8-4df3-b9d4-ec87285b6030.png" Id="R019c254292694345" /></Relationships>
</file>