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978d65aae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fb65462a9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Prices Corner,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451cf2c01494f" /><Relationship Type="http://schemas.openxmlformats.org/officeDocument/2006/relationships/numbering" Target="/word/numbering.xml" Id="R30e957a7cd65446e" /><Relationship Type="http://schemas.openxmlformats.org/officeDocument/2006/relationships/settings" Target="/word/settings.xml" Id="Ra5b5436885954b3b" /><Relationship Type="http://schemas.openxmlformats.org/officeDocument/2006/relationships/image" Target="/word/media/80ed2a70-59b2-428d-9a10-1919e96d953b.png" Id="Rd93fb65462a948bb" /></Relationships>
</file>