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1971668d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32a643a78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8b829637c4a3b" /><Relationship Type="http://schemas.openxmlformats.org/officeDocument/2006/relationships/numbering" Target="/word/numbering.xml" Id="R64f61d6d60e441de" /><Relationship Type="http://schemas.openxmlformats.org/officeDocument/2006/relationships/settings" Target="/word/settings.xml" Id="R402ae47b1e4f4714" /><Relationship Type="http://schemas.openxmlformats.org/officeDocument/2006/relationships/image" Target="/word/media/05c0085e-ff1b-466c-a4b4-b61667aaaed9.png" Id="R75232a643a784a87" /></Relationships>
</file>