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7ff78b144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a0983bc6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7f39d18e4c3c" /><Relationship Type="http://schemas.openxmlformats.org/officeDocument/2006/relationships/numbering" Target="/word/numbering.xml" Id="R222d593eb766417b" /><Relationship Type="http://schemas.openxmlformats.org/officeDocument/2006/relationships/settings" Target="/word/settings.xml" Id="R9dd9101bf7b64e24" /><Relationship Type="http://schemas.openxmlformats.org/officeDocument/2006/relationships/image" Target="/word/media/46d45f9b-b3ab-4727-a682-eece19fb4ec5.png" Id="Rad7ba0983bc64694" /></Relationships>
</file>