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1ad9c38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e4427aff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Saint-Isidore,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9347098a24539" /><Relationship Type="http://schemas.openxmlformats.org/officeDocument/2006/relationships/numbering" Target="/word/numbering.xml" Id="R3c2d2f1afea84592" /><Relationship Type="http://schemas.openxmlformats.org/officeDocument/2006/relationships/settings" Target="/word/settings.xml" Id="Rf27df4c671154c3a" /><Relationship Type="http://schemas.openxmlformats.org/officeDocument/2006/relationships/image" Target="/word/media/f39c83bd-59f9-437c-a4f2-8ef075cd3769.png" Id="R3546e4427aff4851" /></Relationships>
</file>