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49b790740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a6001f119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Saint-Ludger,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67a61b86c418e" /><Relationship Type="http://schemas.openxmlformats.org/officeDocument/2006/relationships/numbering" Target="/word/numbering.xml" Id="R72e6404bab194c04" /><Relationship Type="http://schemas.openxmlformats.org/officeDocument/2006/relationships/settings" Target="/word/settings.xml" Id="R74d4ffca9e7e453e" /><Relationship Type="http://schemas.openxmlformats.org/officeDocument/2006/relationships/image" Target="/word/media/b44b5b73-923d-41f7-9fa9-d1b33780c1b2.png" Id="R625a6001f1194937" /></Relationships>
</file>