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725346d0b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9b1939ed7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Saint-Prosper,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c5b1533894311" /><Relationship Type="http://schemas.openxmlformats.org/officeDocument/2006/relationships/numbering" Target="/word/numbering.xml" Id="R53b8000a40e34dce" /><Relationship Type="http://schemas.openxmlformats.org/officeDocument/2006/relationships/settings" Target="/word/settings.xml" Id="Rfc842ccc2936470b" /><Relationship Type="http://schemas.openxmlformats.org/officeDocument/2006/relationships/image" Target="/word/media/64d3ced2-d115-4f07-9c57-2b23fa6240ec.png" Id="R6a19b1939ed74ad1" /></Relationships>
</file>