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7fb8e49ba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6de6b0b2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048243d8740eb" /><Relationship Type="http://schemas.openxmlformats.org/officeDocument/2006/relationships/numbering" Target="/word/numbering.xml" Id="Rc4bfe91b3bc84f0e" /><Relationship Type="http://schemas.openxmlformats.org/officeDocument/2006/relationships/settings" Target="/word/settings.xml" Id="R071d0f31b3254d5f" /><Relationship Type="http://schemas.openxmlformats.org/officeDocument/2006/relationships/image" Target="/word/media/b687e5e7-3bb0-4899-92ab-fb2ac13e111a.png" Id="R09f6de6b0b2c401e" /></Relationships>
</file>