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a39140c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b7daa0d89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35e4487d4400" /><Relationship Type="http://schemas.openxmlformats.org/officeDocument/2006/relationships/numbering" Target="/word/numbering.xml" Id="Rbe43ad3852424646" /><Relationship Type="http://schemas.openxmlformats.org/officeDocument/2006/relationships/settings" Target="/word/settings.xml" Id="R66d155e573fd4fd5" /><Relationship Type="http://schemas.openxmlformats.org/officeDocument/2006/relationships/image" Target="/word/media/d01613ca-6d06-40ec-9247-61aeee00a893.png" Id="Rc3ab7daa0d894fa1" /></Relationships>
</file>