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069325456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99d05de15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9212de8d049ea" /><Relationship Type="http://schemas.openxmlformats.org/officeDocument/2006/relationships/numbering" Target="/word/numbering.xml" Id="R953ce64840374918" /><Relationship Type="http://schemas.openxmlformats.org/officeDocument/2006/relationships/settings" Target="/word/settings.xml" Id="Rbac2a7cdf9964572" /><Relationship Type="http://schemas.openxmlformats.org/officeDocument/2006/relationships/image" Target="/word/media/c593f535-066f-4aa6-954c-ba5044742f73.png" Id="R4f699d05de154cb9" /></Relationships>
</file>