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0560549ba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72d084fb4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Shubenacadie,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041b6320849dd" /><Relationship Type="http://schemas.openxmlformats.org/officeDocument/2006/relationships/numbering" Target="/word/numbering.xml" Id="R2e034d3e73f34e81" /><Relationship Type="http://schemas.openxmlformats.org/officeDocument/2006/relationships/settings" Target="/word/settings.xml" Id="Ra07b4ab7188e425e" /><Relationship Type="http://schemas.openxmlformats.org/officeDocument/2006/relationships/image" Target="/word/media/fadc349d-2178-4ed1-987e-e3db6c19d228.png" Id="Rc6b72d084fb4463e" /></Relationships>
</file>