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03190dff9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b00a362db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George's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22b2e2cf440a8" /><Relationship Type="http://schemas.openxmlformats.org/officeDocument/2006/relationships/numbering" Target="/word/numbering.xml" Id="Ra3c4dc44a4a846d3" /><Relationship Type="http://schemas.openxmlformats.org/officeDocument/2006/relationships/settings" Target="/word/settings.xml" Id="R77a8f484fae5421f" /><Relationship Type="http://schemas.openxmlformats.org/officeDocument/2006/relationships/image" Target="/word/media/8446c709-dc52-47f0-8098-818a7921f87c.png" Id="Rcb0b00a362db4ea1" /></Relationships>
</file>