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470490764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b58312d52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Tatamagouche Mountain,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399662f2440f1" /><Relationship Type="http://schemas.openxmlformats.org/officeDocument/2006/relationships/numbering" Target="/word/numbering.xml" Id="R6250a2f250164c71" /><Relationship Type="http://schemas.openxmlformats.org/officeDocument/2006/relationships/settings" Target="/word/settings.xml" Id="Rcb2547ba9a554e5a" /><Relationship Type="http://schemas.openxmlformats.org/officeDocument/2006/relationships/image" Target="/word/media/c9f45049-f106-4174-ad3f-e50f8f7c79ed.png" Id="R3e1b58312d524b52" /></Relationships>
</file>