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687760b7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7343c1880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Temiscouata-sur-le-Lac,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4ed577c234244" /><Relationship Type="http://schemas.openxmlformats.org/officeDocument/2006/relationships/numbering" Target="/word/numbering.xml" Id="R06429b67e27c401f" /><Relationship Type="http://schemas.openxmlformats.org/officeDocument/2006/relationships/settings" Target="/word/settings.xml" Id="R78dccbefb00f4dee" /><Relationship Type="http://schemas.openxmlformats.org/officeDocument/2006/relationships/image" Target="/word/media/e8c1d935-3c04-40e5-a973-f0a5b9b8ba44.png" Id="R8c07343c18804adf" /></Relationships>
</file>