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0b05b5435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b72442477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Weidmann,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5a12d8ce468d" /><Relationship Type="http://schemas.openxmlformats.org/officeDocument/2006/relationships/numbering" Target="/word/numbering.xml" Id="R07f2ded171104a61" /><Relationship Type="http://schemas.openxmlformats.org/officeDocument/2006/relationships/settings" Target="/word/settings.xml" Id="R36679d092e854a91" /><Relationship Type="http://schemas.openxmlformats.org/officeDocument/2006/relationships/image" Target="/word/media/cc602762-2172-497c-b154-9381bc61a967.png" Id="R2e2b724424774ca1" /></Relationships>
</file>