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c10b7cefe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418609619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Wetikoweskwattam,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88f5846f459d" /><Relationship Type="http://schemas.openxmlformats.org/officeDocument/2006/relationships/numbering" Target="/word/numbering.xml" Id="R97469442b53c4778" /><Relationship Type="http://schemas.openxmlformats.org/officeDocument/2006/relationships/settings" Target="/word/settings.xml" Id="R849eb6c6a06a44f6" /><Relationship Type="http://schemas.openxmlformats.org/officeDocument/2006/relationships/image" Target="/word/media/358b1345-1ff9-4889-84ef-6396e0af6adf.png" Id="R78b4186096194375" /></Relationships>
</file>