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869004879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73125e299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Eyongo,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67f6e16a5414c" /><Relationship Type="http://schemas.openxmlformats.org/officeDocument/2006/relationships/numbering" Target="/word/numbering.xml" Id="R141f77f7cef74855" /><Relationship Type="http://schemas.openxmlformats.org/officeDocument/2006/relationships/settings" Target="/word/settings.xml" Id="R58ab96dc2d894abe" /><Relationship Type="http://schemas.openxmlformats.org/officeDocument/2006/relationships/image" Target="/word/media/5073baf5-e8ba-4146-921b-4a693f1665a7.png" Id="R2de73125e29947c6" /></Relationships>
</file>