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3a19cb16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7b9cca79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8586efb6f4541" /><Relationship Type="http://schemas.openxmlformats.org/officeDocument/2006/relationships/numbering" Target="/word/numbering.xml" Id="Rc094d95277494d40" /><Relationship Type="http://schemas.openxmlformats.org/officeDocument/2006/relationships/settings" Target="/word/settings.xml" Id="R2a38c004e90345c1" /><Relationship Type="http://schemas.openxmlformats.org/officeDocument/2006/relationships/image" Target="/word/media/c7172a06-6698-4e87-8189-34b2bca7d803.png" Id="Rb7e7b9cca79a481c" /></Relationships>
</file>