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61153a531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373666871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Berunice,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19fa1f42943a7" /><Relationship Type="http://schemas.openxmlformats.org/officeDocument/2006/relationships/numbering" Target="/word/numbering.xml" Id="R5ee9700e73064fa3" /><Relationship Type="http://schemas.openxmlformats.org/officeDocument/2006/relationships/settings" Target="/word/settings.xml" Id="R00c8fc81da9d4e0e" /><Relationship Type="http://schemas.openxmlformats.org/officeDocument/2006/relationships/image" Target="/word/media/4fc4f968-2e16-4109-bb98-7199d2c709de.png" Id="Rab437366687141d1" /></Relationships>
</file>