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849472219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4eff025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Zhori,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0ff8b5b24b89" /><Relationship Type="http://schemas.openxmlformats.org/officeDocument/2006/relationships/numbering" Target="/word/numbering.xml" Id="R64c32d36551443b0" /><Relationship Type="http://schemas.openxmlformats.org/officeDocument/2006/relationships/settings" Target="/word/settings.xml" Id="R79b4caaf2af44d13" /><Relationship Type="http://schemas.openxmlformats.org/officeDocument/2006/relationships/image" Target="/word/media/aa0759e0-6fb1-49df-9527-a89f235e89bd.png" Id="R2eb14eff02524691" /></Relationships>
</file>