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746f4ffe1e40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1e69230c324e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Horusice,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7d61720fde4941" /><Relationship Type="http://schemas.openxmlformats.org/officeDocument/2006/relationships/numbering" Target="/word/numbering.xml" Id="R4b9417249e4f408f" /><Relationship Type="http://schemas.openxmlformats.org/officeDocument/2006/relationships/settings" Target="/word/settings.xml" Id="R8fd30929f8534d36" /><Relationship Type="http://schemas.openxmlformats.org/officeDocument/2006/relationships/image" Target="/word/media/53914705-1990-4dba-aa37-d4700f3de969.png" Id="R4b1e69230c324e3c" /></Relationships>
</file>