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86da67d3a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4133bdf29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Mikulovice,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40221a6344542" /><Relationship Type="http://schemas.openxmlformats.org/officeDocument/2006/relationships/numbering" Target="/word/numbering.xml" Id="R72daebc4b6894f35" /><Relationship Type="http://schemas.openxmlformats.org/officeDocument/2006/relationships/settings" Target="/word/settings.xml" Id="R8a5c9ae099234b21" /><Relationship Type="http://schemas.openxmlformats.org/officeDocument/2006/relationships/image" Target="/word/media/19783925-16d8-427f-bf01-8e612c056294.png" Id="R5ae4133bdf29433f" /></Relationships>
</file>