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2125464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2d07b44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Sakania,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f34187b344be" /><Relationship Type="http://schemas.openxmlformats.org/officeDocument/2006/relationships/numbering" Target="/word/numbering.xml" Id="Rfecfd87d69354747" /><Relationship Type="http://schemas.openxmlformats.org/officeDocument/2006/relationships/settings" Target="/word/settings.xml" Id="Rd7f9f148ed264354" /><Relationship Type="http://schemas.openxmlformats.org/officeDocument/2006/relationships/image" Target="/word/media/70e1d7cc-9be7-472c-a50f-32cf34e10e81.png" Id="Rc56a2d07b44248e2" /></Relationships>
</file>