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6145f57b7c49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2de804ccfe43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Naesby ved Stranden,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b52042d1f544ec" /><Relationship Type="http://schemas.openxmlformats.org/officeDocument/2006/relationships/numbering" Target="/word/numbering.xml" Id="R29410ca3179f4208" /><Relationship Type="http://schemas.openxmlformats.org/officeDocument/2006/relationships/settings" Target="/word/settings.xml" Id="R0ef2fe25eb914c77" /><Relationship Type="http://schemas.openxmlformats.org/officeDocument/2006/relationships/image" Target="/word/media/88e4fd45-884e-4e12-925e-509b587f1880.png" Id="Rd82de804ccfe4397" /></Relationships>
</file>