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6b708efab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51cf572d3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Sjorring,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f9f759a9459d" /><Relationship Type="http://schemas.openxmlformats.org/officeDocument/2006/relationships/numbering" Target="/word/numbering.xml" Id="Rd1622f4667d0495f" /><Relationship Type="http://schemas.openxmlformats.org/officeDocument/2006/relationships/settings" Target="/word/settings.xml" Id="Rbe7c0d97c38046c5" /><Relationship Type="http://schemas.openxmlformats.org/officeDocument/2006/relationships/image" Target="/word/media/23053120-0933-4160-a09f-b836d57d1c9d.png" Id="R81851cf572d34453" /></Relationships>
</file>