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777563616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7ad192dfb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Broussy-le-Grand,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afcb735e14593" /><Relationship Type="http://schemas.openxmlformats.org/officeDocument/2006/relationships/numbering" Target="/word/numbering.xml" Id="Rfeebe64160244777" /><Relationship Type="http://schemas.openxmlformats.org/officeDocument/2006/relationships/settings" Target="/word/settings.xml" Id="Rc61891d4bf72458c" /><Relationship Type="http://schemas.openxmlformats.org/officeDocument/2006/relationships/image" Target="/word/media/bc5ed5a1-7797-481a-9c75-35eaa4056879.png" Id="Re377ad192dfb48ac" /></Relationships>
</file>