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62e91cf05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f6dbd1f07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Cazaril-Laspenes,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03b22774945bb" /><Relationship Type="http://schemas.openxmlformats.org/officeDocument/2006/relationships/numbering" Target="/word/numbering.xml" Id="R3f0495d44a904005" /><Relationship Type="http://schemas.openxmlformats.org/officeDocument/2006/relationships/settings" Target="/word/settings.xml" Id="R6ffff0167a47452d" /><Relationship Type="http://schemas.openxmlformats.org/officeDocument/2006/relationships/image" Target="/word/media/e38f91ef-9122-493d-8b29-fcd8fbaba9e9.png" Id="Rae8f6dbd1f074453" /></Relationships>
</file>