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7f3b920ad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0690a2a3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Dommartin-les-Cuiseaux,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ba471d9d64db8" /><Relationship Type="http://schemas.openxmlformats.org/officeDocument/2006/relationships/numbering" Target="/word/numbering.xml" Id="R06adf0e1796c49fa" /><Relationship Type="http://schemas.openxmlformats.org/officeDocument/2006/relationships/settings" Target="/word/settings.xml" Id="R564f08d93aa5430b" /><Relationship Type="http://schemas.openxmlformats.org/officeDocument/2006/relationships/image" Target="/word/media/d9d54c6c-fcfe-46ed-bfea-1cacbc415919.png" Id="Ra23d0690a2a34c65" /></Relationships>
</file>