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5d561fec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9db22bf18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Freyde 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3bb9f1ed44603" /><Relationship Type="http://schemas.openxmlformats.org/officeDocument/2006/relationships/numbering" Target="/word/numbering.xml" Id="R34501d972c224196" /><Relationship Type="http://schemas.openxmlformats.org/officeDocument/2006/relationships/settings" Target="/word/settings.xml" Id="R4f2c1f77db864912" /><Relationship Type="http://schemas.openxmlformats.org/officeDocument/2006/relationships/image" Target="/word/media/8b1c11c1-aa5a-48e9-81e7-9e88980104a0.png" Id="R7559db22bf184129" /></Relationships>
</file>