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9649d0fde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a67912e29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d78c86084467d" /><Relationship Type="http://schemas.openxmlformats.org/officeDocument/2006/relationships/numbering" Target="/word/numbering.xml" Id="Rf7543be41a1f4e93" /><Relationship Type="http://schemas.openxmlformats.org/officeDocument/2006/relationships/settings" Target="/word/settings.xml" Id="R863031c4cf054049" /><Relationship Type="http://schemas.openxmlformats.org/officeDocument/2006/relationships/image" Target="/word/media/bee5e203-a8b9-4305-b67a-0badb91d1a45.png" Id="R07ba67912e294fd0" /></Relationships>
</file>