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9c82a5ddc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937699bbd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Chapelle-Felcourt,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1234cc97a45a2" /><Relationship Type="http://schemas.openxmlformats.org/officeDocument/2006/relationships/numbering" Target="/word/numbering.xml" Id="R76e7f013a93a4c3a" /><Relationship Type="http://schemas.openxmlformats.org/officeDocument/2006/relationships/settings" Target="/word/settings.xml" Id="R264c887c1077453c" /><Relationship Type="http://schemas.openxmlformats.org/officeDocument/2006/relationships/image" Target="/word/media/beb95d82-3801-4753-b70d-007123b18455.png" Id="Rad2937699bbd48be" /></Relationships>
</file>