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39e906eec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41172688d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Mare Goubert,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d710deb524c31" /><Relationship Type="http://schemas.openxmlformats.org/officeDocument/2006/relationships/numbering" Target="/word/numbering.xml" Id="R8df87d4e398d4ebd" /><Relationship Type="http://schemas.openxmlformats.org/officeDocument/2006/relationships/settings" Target="/word/settings.xml" Id="Rd7d64fb008184d18" /><Relationship Type="http://schemas.openxmlformats.org/officeDocument/2006/relationships/image" Target="/word/media/a80a2066-9509-40e7-a9ca-d86f7ad788c6.png" Id="R39a41172688d4820" /></Relationships>
</file>