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2659e2143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6070171f1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Pastissiere,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d6f4f611243fb" /><Relationship Type="http://schemas.openxmlformats.org/officeDocument/2006/relationships/numbering" Target="/word/numbering.xml" Id="R06485a4e9f9d4da5" /><Relationship Type="http://schemas.openxmlformats.org/officeDocument/2006/relationships/settings" Target="/word/settings.xml" Id="R72920e49ebbf490e" /><Relationship Type="http://schemas.openxmlformats.org/officeDocument/2006/relationships/image" Target="/word/media/ca007878-e6e2-4b59-bec0-6a22d4ac2d79.png" Id="Rb486070171f142c4" /></Relationships>
</file>