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6e142fa2ab44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0ae996103e4c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Lutz-en-Dunois,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ce811f1fe34318" /><Relationship Type="http://schemas.openxmlformats.org/officeDocument/2006/relationships/numbering" Target="/word/numbering.xml" Id="Rb7016439b08e42a5" /><Relationship Type="http://schemas.openxmlformats.org/officeDocument/2006/relationships/settings" Target="/word/settings.xml" Id="R6b787d2ba6784e38" /><Relationship Type="http://schemas.openxmlformats.org/officeDocument/2006/relationships/image" Target="/word/media/2a7f4643-dfd1-49f5-b7dd-8ced15c91b4a.png" Id="Rf90ae996103e4c6f" /></Relationships>
</file>