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de1d5211594e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a7bf2b2001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Mont-le-Vernois,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9b02347b6b4f6e" /><Relationship Type="http://schemas.openxmlformats.org/officeDocument/2006/relationships/numbering" Target="/word/numbering.xml" Id="Rf9401c2fd2584491" /><Relationship Type="http://schemas.openxmlformats.org/officeDocument/2006/relationships/settings" Target="/word/settings.xml" Id="R781c998d80724d86" /><Relationship Type="http://schemas.openxmlformats.org/officeDocument/2006/relationships/image" Target="/word/media/e02e6b68-7ae9-4b66-98ff-790ca656874e.png" Id="R9da7bf2b20014090" /></Relationships>
</file>