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d2a7182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9970824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Precorbin,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a4d8da5aa4814" /><Relationship Type="http://schemas.openxmlformats.org/officeDocument/2006/relationships/numbering" Target="/word/numbering.xml" Id="R5cb7103dae184598" /><Relationship Type="http://schemas.openxmlformats.org/officeDocument/2006/relationships/settings" Target="/word/settings.xml" Id="Rf577eac338b641cb" /><Relationship Type="http://schemas.openxmlformats.org/officeDocument/2006/relationships/image" Target="/word/media/f15ab865-5f86-452a-9539-14fecb3aed9b.png" Id="Rb9459970824948f2" /></Relationships>
</file>