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9633c6ad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0f8c0e01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70f9b6d2f4dbe" /><Relationship Type="http://schemas.openxmlformats.org/officeDocument/2006/relationships/numbering" Target="/word/numbering.xml" Id="Rdce7585bf66d422e" /><Relationship Type="http://schemas.openxmlformats.org/officeDocument/2006/relationships/settings" Target="/word/settings.xml" Id="R96671a80284f448f" /><Relationship Type="http://schemas.openxmlformats.org/officeDocument/2006/relationships/image" Target="/word/media/62305f75-6468-4af5-a460-51999b2636ea.png" Id="Rc0d0f8c0e018408a" /></Relationships>
</file>