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e00bf777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5bc910787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Saint-Sornin-Leulac,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72e472c4d4763" /><Relationship Type="http://schemas.openxmlformats.org/officeDocument/2006/relationships/numbering" Target="/word/numbering.xml" Id="R699337b29657411f" /><Relationship Type="http://schemas.openxmlformats.org/officeDocument/2006/relationships/settings" Target="/word/settings.xml" Id="Rb991b7fd3dd5444a" /><Relationship Type="http://schemas.openxmlformats.org/officeDocument/2006/relationships/image" Target="/word/media/28bb78c9-fd10-4c9d-9cde-2a1d2d1fce15.png" Id="R3f95bc9107874381" /></Relationships>
</file>