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d60886243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29ffcc0ff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Ucciani,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ce800c2704fd1" /><Relationship Type="http://schemas.openxmlformats.org/officeDocument/2006/relationships/numbering" Target="/word/numbering.xml" Id="Rff5e413a239e4cba" /><Relationship Type="http://schemas.openxmlformats.org/officeDocument/2006/relationships/settings" Target="/word/settings.xml" Id="R408af1c55f294875" /><Relationship Type="http://schemas.openxmlformats.org/officeDocument/2006/relationships/image" Target="/word/media/a119cac6-c9ae-4802-9416-baabdb07c1a5.png" Id="R2ec29ffcc0ff47fa" /></Relationships>
</file>