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6732213a7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216507537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Uxeau,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b1775953845dc" /><Relationship Type="http://schemas.openxmlformats.org/officeDocument/2006/relationships/numbering" Target="/word/numbering.xml" Id="R89dde3b080ea4f9d" /><Relationship Type="http://schemas.openxmlformats.org/officeDocument/2006/relationships/settings" Target="/word/settings.xml" Id="R80d96fcb9f2c487c" /><Relationship Type="http://schemas.openxmlformats.org/officeDocument/2006/relationships/image" Target="/word/media/25f8ecc2-93b8-4860-89df-ebfa055924a3.png" Id="Rfe72165075374642" /></Relationships>
</file>