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992312d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9d0fbaf6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01d9540c0491d" /><Relationship Type="http://schemas.openxmlformats.org/officeDocument/2006/relationships/numbering" Target="/word/numbering.xml" Id="Rd00cc76ac8004e5c" /><Relationship Type="http://schemas.openxmlformats.org/officeDocument/2006/relationships/settings" Target="/word/settings.xml" Id="R78a0af8dafd84bdb" /><Relationship Type="http://schemas.openxmlformats.org/officeDocument/2006/relationships/image" Target="/word/media/0f7baf25-5785-4c38-bf0b-2b92c8f376f2.png" Id="R38549d0fbaf64c81" /></Relationships>
</file>