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0f52be624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98392ba05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Altgruland,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3122da33043b6" /><Relationship Type="http://schemas.openxmlformats.org/officeDocument/2006/relationships/numbering" Target="/word/numbering.xml" Id="R44b2696bd72744d7" /><Relationship Type="http://schemas.openxmlformats.org/officeDocument/2006/relationships/settings" Target="/word/settings.xml" Id="R20281c9e340d4010" /><Relationship Type="http://schemas.openxmlformats.org/officeDocument/2006/relationships/image" Target="/word/media/731e4070-26fe-4857-bb35-4d3d43f5b5c8.png" Id="Rd9898392ba0549d2" /></Relationships>
</file>